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18" w:rsidRDefault="00D83286" w:rsidP="006E13EC">
      <w:pPr>
        <w:spacing w:line="240" w:lineRule="exact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</w:t>
      </w:r>
      <w:r w:rsidR="00B03DC3">
        <w:rPr>
          <w:rFonts w:ascii="Times New Roman" w:hAnsi="Times New Roman"/>
          <w:caps/>
          <w:sz w:val="28"/>
          <w:szCs w:val="28"/>
        </w:rPr>
        <w:tab/>
      </w:r>
    </w:p>
    <w:p w:rsidR="00EC2EA0" w:rsidRPr="008D3246" w:rsidRDefault="00EC2EA0" w:rsidP="006E0329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59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B4514B" w:rsidRDefault="00EC2EA0" w:rsidP="006E0329">
      <w:pPr>
        <w:widowControl w:val="0"/>
        <w:autoSpaceDE w:val="0"/>
        <w:autoSpaceDN w:val="0"/>
        <w:adjustRightInd w:val="0"/>
        <w:spacing w:line="240" w:lineRule="exact"/>
        <w:ind w:left="991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 муниципальной программе</w:t>
      </w: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Шпаковского муниципального </w:t>
      </w:r>
      <w:r w:rsidR="0088631E">
        <w:rPr>
          <w:rFonts w:ascii="Times New Roman" w:eastAsia="Times New Roman" w:hAnsi="Times New Roman"/>
          <w:bCs/>
          <w:sz w:val="28"/>
          <w:szCs w:val="28"/>
          <w:lang w:eastAsia="ru-RU"/>
        </w:rPr>
        <w:t>округа</w:t>
      </w: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Ставропольского края </w:t>
      </w:r>
    </w:p>
    <w:p w:rsidR="00EC2EA0" w:rsidRDefault="00EC2EA0" w:rsidP="006E0329">
      <w:pPr>
        <w:widowControl w:val="0"/>
        <w:autoSpaceDE w:val="0"/>
        <w:autoSpaceDN w:val="0"/>
        <w:adjustRightInd w:val="0"/>
        <w:spacing w:line="240" w:lineRule="exact"/>
        <w:ind w:left="991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туризма</w:t>
      </w:r>
      <w:r w:rsidR="00926DD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EC2EA0" w:rsidRDefault="00EC2EA0" w:rsidP="006E13EC">
      <w:pPr>
        <w:widowControl w:val="0"/>
        <w:autoSpaceDE w:val="0"/>
        <w:autoSpaceDN w:val="0"/>
        <w:adjustRightInd w:val="0"/>
        <w:spacing w:line="240" w:lineRule="exact"/>
        <w:ind w:left="991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C2EA0" w:rsidRPr="008D3246" w:rsidRDefault="00EC2EA0" w:rsidP="006E13EC">
      <w:pPr>
        <w:widowControl w:val="0"/>
        <w:autoSpaceDE w:val="0"/>
        <w:autoSpaceDN w:val="0"/>
        <w:adjustRightInd w:val="0"/>
        <w:spacing w:line="240" w:lineRule="exact"/>
        <w:ind w:left="9911"/>
        <w:jc w:val="both"/>
        <w:rPr>
          <w:rFonts w:ascii="Times New Roman" w:eastAsia="Times New Roman" w:hAnsi="Times New Roman"/>
          <w:sz w:val="18"/>
          <w:szCs w:val="28"/>
          <w:lang w:eastAsia="ru-RU"/>
        </w:rPr>
      </w:pPr>
    </w:p>
    <w:p w:rsidR="00B4514B" w:rsidRDefault="00EC2EA0" w:rsidP="006E13EC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Сведения о весовых коэффициентах, присвоенных цел</w:t>
      </w:r>
      <w:r w:rsidR="00F6119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</w:p>
    <w:p w:rsidR="00377381" w:rsidRDefault="00EC2EA0" w:rsidP="006E13EC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 xml:space="preserve"> Шпаковского 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</w:p>
    <w:p w:rsidR="00EC2EA0" w:rsidRDefault="00EC2EA0" w:rsidP="006E13EC">
      <w:pPr>
        <w:widowControl w:val="0"/>
        <w:autoSpaceDE w:val="0"/>
        <w:autoSpaceDN w:val="0"/>
        <w:adjustRightInd w:val="0"/>
        <w:spacing w:line="240" w:lineRule="exact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246">
        <w:rPr>
          <w:rFonts w:ascii="Times New Roman" w:eastAsia="Times New Roman" w:hAnsi="Times New Roman"/>
          <w:sz w:val="28"/>
          <w:szCs w:val="28"/>
          <w:lang w:eastAsia="ru-RU"/>
        </w:rPr>
        <w:t xml:space="preserve"> «Развитие туризма»</w:t>
      </w:r>
    </w:p>
    <w:p w:rsidR="00926DD3" w:rsidRPr="008D3246" w:rsidRDefault="00926DD3" w:rsidP="00EC2EA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2"/>
        <w:gridCol w:w="9594"/>
        <w:gridCol w:w="1418"/>
        <w:gridCol w:w="1417"/>
        <w:gridCol w:w="1495"/>
      </w:tblGrid>
      <w:tr w:rsidR="00EC2EA0" w:rsidTr="00844A03">
        <w:tc>
          <w:tcPr>
            <w:tcW w:w="862" w:type="dxa"/>
            <w:vMerge w:val="restart"/>
          </w:tcPr>
          <w:p w:rsidR="00AC2C76" w:rsidRDefault="00EC2EA0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  <w:t>№</w:t>
            </w:r>
          </w:p>
          <w:p w:rsidR="00EC2EA0" w:rsidRDefault="00EC2EA0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594" w:type="dxa"/>
            <w:vMerge w:val="restart"/>
          </w:tcPr>
          <w:p w:rsidR="00EC2EA0" w:rsidRDefault="00EC2EA0" w:rsidP="00F6119C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</w:t>
            </w:r>
            <w:r w:rsidR="00F611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и задачи Программы</w:t>
            </w:r>
          </w:p>
        </w:tc>
        <w:tc>
          <w:tcPr>
            <w:tcW w:w="4330" w:type="dxa"/>
            <w:gridSpan w:val="3"/>
          </w:tcPr>
          <w:p w:rsidR="005D4DC8" w:rsidRDefault="00EC2EA0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Значение весовых коэффициентов, присвоенных цел</w:t>
            </w:r>
            <w:r w:rsidR="00F611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задачам Программы</w:t>
            </w:r>
          </w:p>
          <w:p w:rsidR="00EC2EA0" w:rsidRDefault="00EC2EA0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</w:t>
            </w:r>
          </w:p>
        </w:tc>
      </w:tr>
      <w:tr w:rsidR="00EC2EA0" w:rsidTr="000872F9">
        <w:trPr>
          <w:trHeight w:val="405"/>
        </w:trPr>
        <w:tc>
          <w:tcPr>
            <w:tcW w:w="862" w:type="dxa"/>
            <w:vMerge/>
          </w:tcPr>
          <w:p w:rsidR="00EC2EA0" w:rsidRDefault="00EC2EA0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594" w:type="dxa"/>
            <w:vMerge/>
          </w:tcPr>
          <w:p w:rsidR="00EC2EA0" w:rsidRDefault="00EC2EA0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EC2EA0" w:rsidRDefault="00EC2EA0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417" w:type="dxa"/>
          </w:tcPr>
          <w:p w:rsidR="00EC2EA0" w:rsidRDefault="00EC2EA0" w:rsidP="00AC2C76">
            <w:pPr>
              <w:spacing w:line="240" w:lineRule="exact"/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</w:t>
            </w:r>
            <w:r w:rsidRPr="000F4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95" w:type="dxa"/>
          </w:tcPr>
          <w:p w:rsidR="00EC2EA0" w:rsidRDefault="00EC2EA0" w:rsidP="00AC2C76">
            <w:pPr>
              <w:spacing w:line="240" w:lineRule="exact"/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</w:t>
            </w:r>
            <w:r w:rsidRPr="000F4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EC2EA0" w:rsidTr="000872F9">
        <w:tc>
          <w:tcPr>
            <w:tcW w:w="862" w:type="dxa"/>
          </w:tcPr>
          <w:p w:rsidR="00EC2EA0" w:rsidRDefault="00844A03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594" w:type="dxa"/>
          </w:tcPr>
          <w:p w:rsidR="00EC2EA0" w:rsidRPr="00427E51" w:rsidRDefault="00F6119C" w:rsidP="004E4A0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1.</w:t>
            </w:r>
            <w:bookmarkStart w:id="1" w:name="_GoBack"/>
            <w:bookmarkEnd w:id="1"/>
            <w:r w:rsidR="00844A03" w:rsidRPr="00427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="00EC2EA0" w:rsidRPr="00427E51">
              <w:rPr>
                <w:rFonts w:ascii="Times New Roman" w:hAnsi="Times New Roman"/>
                <w:sz w:val="28"/>
                <w:szCs w:val="28"/>
              </w:rPr>
              <w:t>тимулирование развития туристической индустрии на территории Шпаковского муниципального округа</w:t>
            </w:r>
            <w:r w:rsidR="003B56F4" w:rsidRPr="00427E51">
              <w:rPr>
                <w:rFonts w:ascii="Times New Roman" w:hAnsi="Times New Roman"/>
                <w:sz w:val="28"/>
                <w:szCs w:val="28"/>
              </w:rPr>
              <w:t>, а также</w:t>
            </w:r>
            <w:r w:rsidR="003B56F4" w:rsidRPr="00427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="003B56F4" w:rsidRPr="00427E51">
              <w:rPr>
                <w:rFonts w:ascii="Times New Roman" w:hAnsi="Times New Roman"/>
                <w:sz w:val="28"/>
                <w:szCs w:val="28"/>
              </w:rPr>
              <w:t>овышение качества и уровня предоставляемых услуг в туристической отрасли округа</w:t>
            </w:r>
          </w:p>
          <w:p w:rsidR="00AC2C76" w:rsidRPr="00427E51" w:rsidRDefault="00AC2C76" w:rsidP="004E4A0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C2EA0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EC2EA0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5" w:type="dxa"/>
          </w:tcPr>
          <w:p w:rsidR="00EC2EA0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C2EA0" w:rsidTr="000872F9">
        <w:tc>
          <w:tcPr>
            <w:tcW w:w="862" w:type="dxa"/>
          </w:tcPr>
          <w:p w:rsidR="00EC2EA0" w:rsidRDefault="00844A03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9594" w:type="dxa"/>
          </w:tcPr>
          <w:p w:rsidR="00EC2EA0" w:rsidRPr="00427E51" w:rsidRDefault="00844A03" w:rsidP="004E4A0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E51">
              <w:rPr>
                <w:rFonts w:ascii="Times New Roman" w:hAnsi="Times New Roman"/>
                <w:sz w:val="28"/>
                <w:szCs w:val="28"/>
              </w:rPr>
              <w:t>Задача 1.1. Формирование туристского имиджа Шпаковского муниципального округа</w:t>
            </w:r>
          </w:p>
          <w:p w:rsidR="00AC2C76" w:rsidRPr="00427E51" w:rsidRDefault="00AC2C76" w:rsidP="004E4A0E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EC2EA0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EC2EA0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5" w:type="dxa"/>
          </w:tcPr>
          <w:p w:rsidR="00EC2EA0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44A03" w:rsidTr="000872F9">
        <w:tc>
          <w:tcPr>
            <w:tcW w:w="862" w:type="dxa"/>
          </w:tcPr>
          <w:p w:rsidR="00844A03" w:rsidRDefault="00844A03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9594" w:type="dxa"/>
          </w:tcPr>
          <w:p w:rsidR="00844A03" w:rsidRPr="00427E51" w:rsidRDefault="00844A03" w:rsidP="004E4A0E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7E51">
              <w:rPr>
                <w:rFonts w:ascii="Times New Roman" w:hAnsi="Times New Roman"/>
                <w:sz w:val="28"/>
                <w:szCs w:val="28"/>
              </w:rPr>
              <w:t xml:space="preserve">Задача 1.2. </w:t>
            </w:r>
            <w:r w:rsidRPr="00427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Продвижение туристского продукта </w:t>
            </w:r>
            <w:r w:rsidRPr="00427E51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  <w:r w:rsidRPr="00427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международном и внутреннем туристских рынках</w:t>
            </w:r>
          </w:p>
          <w:p w:rsidR="00AC2C76" w:rsidRPr="00427E51" w:rsidRDefault="00AC2C76" w:rsidP="004E4A0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5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44A03" w:rsidTr="000872F9">
        <w:tc>
          <w:tcPr>
            <w:tcW w:w="862" w:type="dxa"/>
          </w:tcPr>
          <w:p w:rsidR="00844A03" w:rsidRDefault="003B56F4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9594" w:type="dxa"/>
          </w:tcPr>
          <w:p w:rsidR="00844A03" w:rsidRPr="00427E51" w:rsidRDefault="00844A03" w:rsidP="004E4A0E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E51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4D2ECB" w:rsidRPr="00427E51">
              <w:rPr>
                <w:rFonts w:ascii="Times New Roman" w:hAnsi="Times New Roman"/>
                <w:sz w:val="28"/>
                <w:szCs w:val="28"/>
              </w:rPr>
              <w:t>1.3</w:t>
            </w:r>
            <w:r w:rsidRPr="00427E5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27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информационного поля для популяризации туристических продуктов</w:t>
            </w:r>
            <w:r w:rsidRPr="00427E51">
              <w:rPr>
                <w:rFonts w:ascii="Times New Roman" w:hAnsi="Times New Roman"/>
                <w:sz w:val="28"/>
                <w:szCs w:val="28"/>
              </w:rPr>
              <w:t xml:space="preserve"> Шп</w:t>
            </w:r>
            <w:r w:rsidR="00EB0844" w:rsidRPr="00427E51">
              <w:rPr>
                <w:rFonts w:ascii="Times New Roman" w:hAnsi="Times New Roman"/>
                <w:sz w:val="28"/>
                <w:szCs w:val="28"/>
              </w:rPr>
              <w:t>аковского муниципального округа</w:t>
            </w:r>
            <w:r w:rsidRPr="00427E5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C2C76" w:rsidRPr="00427E51" w:rsidRDefault="00AC2C76" w:rsidP="004E4A0E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5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44A03" w:rsidTr="000872F9">
        <w:tc>
          <w:tcPr>
            <w:tcW w:w="862" w:type="dxa"/>
          </w:tcPr>
          <w:p w:rsidR="00844A03" w:rsidRDefault="003B56F4" w:rsidP="00AC2C76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9594" w:type="dxa"/>
          </w:tcPr>
          <w:p w:rsidR="00844A03" w:rsidRPr="00427E51" w:rsidRDefault="00844A03" w:rsidP="004E4A0E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7E51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4D2ECB" w:rsidRPr="00427E51">
              <w:rPr>
                <w:rFonts w:ascii="Times New Roman" w:hAnsi="Times New Roman"/>
                <w:sz w:val="28"/>
                <w:szCs w:val="28"/>
              </w:rPr>
              <w:t>1.4</w:t>
            </w:r>
            <w:r w:rsidRPr="00427E5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27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различных видов туризма, направленных на круглогодичную работу туристского комплекса</w:t>
            </w:r>
          </w:p>
          <w:p w:rsidR="00AC2C76" w:rsidRPr="00427E51" w:rsidRDefault="00AC2C76" w:rsidP="004E4A0E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5" w:type="dxa"/>
          </w:tcPr>
          <w:p w:rsidR="00844A03" w:rsidRDefault="005520E9" w:rsidP="00AC2C76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</w:t>
            </w:r>
            <w:r w:rsidR="004D2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844A03" w:rsidRDefault="00844A03" w:rsidP="008D3246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72F9" w:rsidRDefault="000872F9" w:rsidP="008D3246">
      <w:pPr>
        <w:widowControl w:val="0"/>
        <w:autoSpaceDE w:val="0"/>
        <w:autoSpaceDN w:val="0"/>
        <w:adjustRightInd w:val="0"/>
        <w:spacing w:line="240" w:lineRule="exact"/>
        <w:ind w:left="10348" w:firstLine="13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797F" w:rsidRDefault="00B03DC3" w:rsidP="00022A0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FB7879">
        <w:rPr>
          <w:rFonts w:ascii="Times New Roman" w:hAnsi="Times New Roman" w:cs="Times New Roman"/>
          <w:sz w:val="28"/>
          <w:szCs w:val="28"/>
        </w:rPr>
        <w:tab/>
      </w:r>
    </w:p>
    <w:sectPr w:rsidR="002B797F" w:rsidSect="00464564">
      <w:headerReference w:type="default" r:id="rId9"/>
      <w:footerReference w:type="default" r:id="rId10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42F" w:rsidRDefault="00B8442F" w:rsidP="000E0390">
      <w:r>
        <w:separator/>
      </w:r>
    </w:p>
  </w:endnote>
  <w:endnote w:type="continuationSeparator" w:id="0">
    <w:p w:rsidR="00B8442F" w:rsidRDefault="00B8442F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119625"/>
      <w:docPartObj>
        <w:docPartGallery w:val="Page Numbers (Bottom of Page)"/>
        <w:docPartUnique/>
      </w:docPartObj>
    </w:sdtPr>
    <w:sdtEndPr/>
    <w:sdtContent>
      <w:p w:rsidR="00471BBA" w:rsidRDefault="00471BB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564">
          <w:rPr>
            <w:noProof/>
          </w:rPr>
          <w:t>2</w:t>
        </w:r>
        <w:r>
          <w:fldChar w:fldCharType="end"/>
        </w:r>
      </w:p>
    </w:sdtContent>
  </w:sdt>
  <w:p w:rsidR="00471BBA" w:rsidRDefault="00471B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42F" w:rsidRDefault="00B8442F" w:rsidP="000E0390">
      <w:r>
        <w:separator/>
      </w:r>
    </w:p>
  </w:footnote>
  <w:footnote w:type="continuationSeparator" w:id="0">
    <w:p w:rsidR="00B8442F" w:rsidRDefault="00B8442F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455172"/>
      <w:docPartObj>
        <w:docPartGallery w:val="Page Numbers (Top of Page)"/>
        <w:docPartUnique/>
      </w:docPartObj>
    </w:sdtPr>
    <w:sdtEndPr/>
    <w:sdtContent>
      <w:p w:rsidR="006E13EC" w:rsidRDefault="006E13E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564">
          <w:rPr>
            <w:noProof/>
          </w:rPr>
          <w:t>2</w:t>
        </w:r>
        <w:r>
          <w:fldChar w:fldCharType="end"/>
        </w:r>
      </w:p>
    </w:sdtContent>
  </w:sdt>
  <w:p w:rsidR="00444C4E" w:rsidRDefault="00444C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754B"/>
    <w:rsid w:val="00013D63"/>
    <w:rsid w:val="000215DC"/>
    <w:rsid w:val="00022A0D"/>
    <w:rsid w:val="00035C77"/>
    <w:rsid w:val="00036684"/>
    <w:rsid w:val="00057517"/>
    <w:rsid w:val="000620C3"/>
    <w:rsid w:val="000628BD"/>
    <w:rsid w:val="000872F9"/>
    <w:rsid w:val="000A7CAA"/>
    <w:rsid w:val="000B204A"/>
    <w:rsid w:val="000C56E0"/>
    <w:rsid w:val="000E0390"/>
    <w:rsid w:val="000E7D0B"/>
    <w:rsid w:val="00110D07"/>
    <w:rsid w:val="00131A04"/>
    <w:rsid w:val="001433A5"/>
    <w:rsid w:val="00153E93"/>
    <w:rsid w:val="00167A35"/>
    <w:rsid w:val="001A24DB"/>
    <w:rsid w:val="001E67B3"/>
    <w:rsid w:val="001F4CF9"/>
    <w:rsid w:val="0027735F"/>
    <w:rsid w:val="0027737E"/>
    <w:rsid w:val="0028543C"/>
    <w:rsid w:val="002B797F"/>
    <w:rsid w:val="002C3558"/>
    <w:rsid w:val="002D11BB"/>
    <w:rsid w:val="002E193A"/>
    <w:rsid w:val="002E3027"/>
    <w:rsid w:val="00335115"/>
    <w:rsid w:val="0035741F"/>
    <w:rsid w:val="00377381"/>
    <w:rsid w:val="00383C1F"/>
    <w:rsid w:val="00396E0C"/>
    <w:rsid w:val="003A267E"/>
    <w:rsid w:val="003A6C47"/>
    <w:rsid w:val="003A733F"/>
    <w:rsid w:val="003B56F4"/>
    <w:rsid w:val="003C577B"/>
    <w:rsid w:val="00427E51"/>
    <w:rsid w:val="00444C4E"/>
    <w:rsid w:val="00447001"/>
    <w:rsid w:val="00462570"/>
    <w:rsid w:val="00464564"/>
    <w:rsid w:val="00470708"/>
    <w:rsid w:val="00471BBA"/>
    <w:rsid w:val="00491081"/>
    <w:rsid w:val="004B0064"/>
    <w:rsid w:val="004B5425"/>
    <w:rsid w:val="004D2ECB"/>
    <w:rsid w:val="004D546A"/>
    <w:rsid w:val="004E4A0E"/>
    <w:rsid w:val="0051185F"/>
    <w:rsid w:val="00523136"/>
    <w:rsid w:val="00524938"/>
    <w:rsid w:val="00525FE9"/>
    <w:rsid w:val="0055036D"/>
    <w:rsid w:val="005520E9"/>
    <w:rsid w:val="005A6A63"/>
    <w:rsid w:val="005B10DE"/>
    <w:rsid w:val="005B14E3"/>
    <w:rsid w:val="005D4DC8"/>
    <w:rsid w:val="005D605B"/>
    <w:rsid w:val="005E0B57"/>
    <w:rsid w:val="00600915"/>
    <w:rsid w:val="006248BF"/>
    <w:rsid w:val="006257EF"/>
    <w:rsid w:val="006368FE"/>
    <w:rsid w:val="006635F6"/>
    <w:rsid w:val="00673259"/>
    <w:rsid w:val="00693B1C"/>
    <w:rsid w:val="006C4B45"/>
    <w:rsid w:val="006D180B"/>
    <w:rsid w:val="006D379E"/>
    <w:rsid w:val="006E0329"/>
    <w:rsid w:val="006E13EC"/>
    <w:rsid w:val="00716C89"/>
    <w:rsid w:val="0073342E"/>
    <w:rsid w:val="00741B40"/>
    <w:rsid w:val="007467A3"/>
    <w:rsid w:val="00772C10"/>
    <w:rsid w:val="007753ED"/>
    <w:rsid w:val="00781FFE"/>
    <w:rsid w:val="00782762"/>
    <w:rsid w:val="00793ABC"/>
    <w:rsid w:val="00797818"/>
    <w:rsid w:val="007A2856"/>
    <w:rsid w:val="007A6FF6"/>
    <w:rsid w:val="007B5793"/>
    <w:rsid w:val="007B5936"/>
    <w:rsid w:val="007B6E4F"/>
    <w:rsid w:val="00806501"/>
    <w:rsid w:val="00835E10"/>
    <w:rsid w:val="008449A9"/>
    <w:rsid w:val="00844A03"/>
    <w:rsid w:val="0084629F"/>
    <w:rsid w:val="00871B28"/>
    <w:rsid w:val="0088631E"/>
    <w:rsid w:val="0089025F"/>
    <w:rsid w:val="008924FE"/>
    <w:rsid w:val="008A11D6"/>
    <w:rsid w:val="008A1925"/>
    <w:rsid w:val="008A21F5"/>
    <w:rsid w:val="008A2F5D"/>
    <w:rsid w:val="008B0902"/>
    <w:rsid w:val="008C303B"/>
    <w:rsid w:val="008C7DDC"/>
    <w:rsid w:val="008D3246"/>
    <w:rsid w:val="008D4307"/>
    <w:rsid w:val="008D6AA4"/>
    <w:rsid w:val="008E46DD"/>
    <w:rsid w:val="008E55A2"/>
    <w:rsid w:val="0090038F"/>
    <w:rsid w:val="00905669"/>
    <w:rsid w:val="00926DD3"/>
    <w:rsid w:val="00931A4E"/>
    <w:rsid w:val="00935179"/>
    <w:rsid w:val="00952E35"/>
    <w:rsid w:val="00967773"/>
    <w:rsid w:val="009715E2"/>
    <w:rsid w:val="00985A3A"/>
    <w:rsid w:val="009C3381"/>
    <w:rsid w:val="009C3DC1"/>
    <w:rsid w:val="009F42AC"/>
    <w:rsid w:val="00A04FEE"/>
    <w:rsid w:val="00A13A2D"/>
    <w:rsid w:val="00A971E3"/>
    <w:rsid w:val="00AA6734"/>
    <w:rsid w:val="00AB6B8E"/>
    <w:rsid w:val="00AC2C76"/>
    <w:rsid w:val="00B03DC3"/>
    <w:rsid w:val="00B04B82"/>
    <w:rsid w:val="00B12848"/>
    <w:rsid w:val="00B1416F"/>
    <w:rsid w:val="00B14332"/>
    <w:rsid w:val="00B34AD8"/>
    <w:rsid w:val="00B4514B"/>
    <w:rsid w:val="00B51CC4"/>
    <w:rsid w:val="00B703BB"/>
    <w:rsid w:val="00B8442F"/>
    <w:rsid w:val="00B9539A"/>
    <w:rsid w:val="00B95926"/>
    <w:rsid w:val="00BA3782"/>
    <w:rsid w:val="00BC6C1A"/>
    <w:rsid w:val="00C41853"/>
    <w:rsid w:val="00C42454"/>
    <w:rsid w:val="00C478E1"/>
    <w:rsid w:val="00C62F59"/>
    <w:rsid w:val="00C84CEC"/>
    <w:rsid w:val="00C90E45"/>
    <w:rsid w:val="00CA117E"/>
    <w:rsid w:val="00CB6503"/>
    <w:rsid w:val="00D1266C"/>
    <w:rsid w:val="00D5054D"/>
    <w:rsid w:val="00D554AF"/>
    <w:rsid w:val="00D62532"/>
    <w:rsid w:val="00D73144"/>
    <w:rsid w:val="00D82F5F"/>
    <w:rsid w:val="00D83286"/>
    <w:rsid w:val="00D846E0"/>
    <w:rsid w:val="00D91C24"/>
    <w:rsid w:val="00D9455A"/>
    <w:rsid w:val="00DA1CFB"/>
    <w:rsid w:val="00DB2F71"/>
    <w:rsid w:val="00DC3E35"/>
    <w:rsid w:val="00DC51D6"/>
    <w:rsid w:val="00DD3AA4"/>
    <w:rsid w:val="00DF302E"/>
    <w:rsid w:val="00DF4161"/>
    <w:rsid w:val="00E006BA"/>
    <w:rsid w:val="00E05C39"/>
    <w:rsid w:val="00E21C43"/>
    <w:rsid w:val="00E22C11"/>
    <w:rsid w:val="00E3170C"/>
    <w:rsid w:val="00E35FA5"/>
    <w:rsid w:val="00E52B1C"/>
    <w:rsid w:val="00E66120"/>
    <w:rsid w:val="00E8319B"/>
    <w:rsid w:val="00EB0844"/>
    <w:rsid w:val="00EB1603"/>
    <w:rsid w:val="00EB71BA"/>
    <w:rsid w:val="00EC0FDA"/>
    <w:rsid w:val="00EC2EA0"/>
    <w:rsid w:val="00EE76B0"/>
    <w:rsid w:val="00F07E1F"/>
    <w:rsid w:val="00F22230"/>
    <w:rsid w:val="00F23DB5"/>
    <w:rsid w:val="00F31DCB"/>
    <w:rsid w:val="00F33AC4"/>
    <w:rsid w:val="00F47A5A"/>
    <w:rsid w:val="00F6119C"/>
    <w:rsid w:val="00F65897"/>
    <w:rsid w:val="00F96B61"/>
    <w:rsid w:val="00FB10E0"/>
    <w:rsid w:val="00FB7879"/>
    <w:rsid w:val="00FB7EC0"/>
    <w:rsid w:val="00FD1956"/>
    <w:rsid w:val="00FD2432"/>
    <w:rsid w:val="00FD2890"/>
    <w:rsid w:val="00FE3EF2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6A1FA-8C35-4B51-A342-B3136DF6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 Екатерина Александровна</dc:creator>
  <cp:keywords/>
  <dc:description/>
  <cp:lastModifiedBy>Кватерук Людмила Евгеньевна</cp:lastModifiedBy>
  <cp:revision>150</cp:revision>
  <cp:lastPrinted>2020-07-15T06:58:00Z</cp:lastPrinted>
  <dcterms:created xsi:type="dcterms:W3CDTF">2017-10-25T07:26:00Z</dcterms:created>
  <dcterms:modified xsi:type="dcterms:W3CDTF">2020-12-28T08:01:00Z</dcterms:modified>
</cp:coreProperties>
</file>